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8B7">
        <w:rPr>
          <w:rFonts w:ascii="Times New Roman" w:hAnsi="Times New Roman" w:cs="Times New Roman"/>
          <w:b/>
          <w:sz w:val="28"/>
          <w:szCs w:val="28"/>
        </w:rPr>
        <w:t>2</w:t>
      </w:r>
      <w:r w:rsidR="00412E84">
        <w:rPr>
          <w:rFonts w:ascii="Times New Roman" w:hAnsi="Times New Roman" w:cs="Times New Roman"/>
          <w:b/>
          <w:sz w:val="28"/>
          <w:szCs w:val="28"/>
        </w:rPr>
        <w:t>3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95574B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8016A">
        <w:rPr>
          <w:rFonts w:ascii="Times New Roman" w:hAnsi="Times New Roman" w:cs="Times New Roman"/>
          <w:sz w:val="24"/>
          <w:szCs w:val="24"/>
        </w:rPr>
        <w:t>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Default="00FD69D2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14450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F038B7">
        <w:rPr>
          <w:rFonts w:ascii="Times New Roman" w:hAnsi="Times New Roman" w:cs="Times New Roman"/>
          <w:sz w:val="24"/>
          <w:szCs w:val="24"/>
        </w:rPr>
        <w:t>.</w:t>
      </w:r>
      <w:r w:rsidR="00B81C23">
        <w:rPr>
          <w:rFonts w:ascii="Times New Roman" w:hAnsi="Times New Roman" w:cs="Times New Roman"/>
          <w:sz w:val="24"/>
          <w:szCs w:val="24"/>
        </w:rPr>
        <w:t>2021</w:t>
      </w:r>
      <w:r w:rsidR="00781C84" w:rsidRPr="00E40220">
        <w:rPr>
          <w:rFonts w:ascii="Times New Roman" w:hAnsi="Times New Roman" w:cs="Times New Roman"/>
          <w:sz w:val="24"/>
          <w:szCs w:val="24"/>
        </w:rPr>
        <w:t xml:space="preserve"> 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E402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>5</w:t>
      </w:r>
      <w:r w:rsidR="009E4C07" w:rsidRPr="00E40220">
        <w:rPr>
          <w:rFonts w:ascii="Times New Roman" w:hAnsi="Times New Roman" w:cs="Times New Roman"/>
          <w:sz w:val="24"/>
          <w:szCs w:val="24"/>
        </w:rPr>
        <w:t>-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E40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E40220">
        <w:rPr>
          <w:rFonts w:ascii="Times New Roman" w:hAnsi="Times New Roman" w:cs="Times New Roman"/>
          <w:sz w:val="24"/>
          <w:szCs w:val="24"/>
        </w:rPr>
        <w:tab/>
      </w:r>
      <w:r w:rsidR="001D5E4C" w:rsidRPr="00E40220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3947CD" w:rsidRDefault="003947CD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D02B21" w:rsidRDefault="00D02B21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95574B" w:rsidRDefault="0095574B" w:rsidP="006F35E6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3C2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Рассмотрение Модельного НПА </w:t>
      </w:r>
      <w:r w:rsidR="006F35E6" w:rsidRPr="006F35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разработанного прокуратурой области </w:t>
      </w:r>
      <w:r w:rsidR="003C2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 утверждении Порядка выдвижения, внесения, обсуждения, рассмотрения, инициативных проектов, а также проведения их конкурсного отбора в </w:t>
      </w:r>
      <w:proofErr w:type="spellStart"/>
      <w:r w:rsidR="003C2BC5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Котельском</w:t>
      </w:r>
      <w:proofErr w:type="spellEnd"/>
      <w:r w:rsidR="003C2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сельском поселении»</w:t>
      </w:r>
    </w:p>
    <w:p w:rsidR="00412E84" w:rsidRDefault="00412E84" w:rsidP="00412E84">
      <w:pPr>
        <w:pStyle w:val="a3"/>
        <w:spacing w:before="0"/>
        <w:ind w:left="7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324C7" w:rsidRPr="00412E84" w:rsidRDefault="00F76D90" w:rsidP="006F35E6">
      <w:pPr>
        <w:pStyle w:val="a3"/>
        <w:numPr>
          <w:ilvl w:val="0"/>
          <w:numId w:val="4"/>
        </w:numPr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Рассмотрение Модельного НПА </w:t>
      </w:r>
      <w:r w:rsidR="006F35E6" w:rsidRPr="006F35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разработанного прокуратурой области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F76D90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Положения о создании условий для массового отдыха жителей 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Pr="00F76D90">
        <w:rPr>
          <w:rFonts w:ascii="Times New Roman" w:eastAsia="Times New Roman" w:hAnsi="Times New Roman"/>
          <w:bCs/>
          <w:sz w:val="24"/>
          <w:szCs w:val="24"/>
          <w:lang w:eastAsia="ru-RU"/>
        </w:rPr>
        <w:t>тельского сельского поселения и организации обустройства мест массового отдыха населения на территории Котельского сельского поселения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412E84" w:rsidRPr="008960A1" w:rsidRDefault="00412E84" w:rsidP="00412E84">
      <w:pPr>
        <w:pStyle w:val="a3"/>
        <w:spacing w:before="0"/>
        <w:ind w:left="76"/>
        <w:jc w:val="both"/>
        <w:rPr>
          <w:rFonts w:ascii="Times New Roman" w:hAnsi="Times New Roman"/>
          <w:sz w:val="24"/>
          <w:szCs w:val="24"/>
        </w:rPr>
      </w:pPr>
    </w:p>
    <w:p w:rsidR="006F35E6" w:rsidRPr="00412E84" w:rsidRDefault="006F35E6" w:rsidP="006F35E6">
      <w:pPr>
        <w:pStyle w:val="a3"/>
        <w:numPr>
          <w:ilvl w:val="0"/>
          <w:numId w:val="4"/>
        </w:numPr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Рассмотрение Модельного НПА разработанного прокуратурой области </w:t>
      </w:r>
      <w:r w:rsidRPr="006F35E6">
        <w:rPr>
          <w:rFonts w:ascii="Times New Roman" w:hAnsi="Times New Roman"/>
          <w:sz w:val="24"/>
          <w:szCs w:val="24"/>
        </w:rPr>
        <w:t>«Об утверждении Положения об оказании поддержки благотворительной деятельности и добровольчеству (</w:t>
      </w:r>
      <w:proofErr w:type="spellStart"/>
      <w:r w:rsidRPr="006F35E6">
        <w:rPr>
          <w:rFonts w:ascii="Times New Roman" w:hAnsi="Times New Roman"/>
          <w:sz w:val="24"/>
          <w:szCs w:val="24"/>
        </w:rPr>
        <w:t>волонтерству</w:t>
      </w:r>
      <w:proofErr w:type="spellEnd"/>
      <w:r w:rsidRPr="006F35E6">
        <w:rPr>
          <w:rFonts w:ascii="Times New Roman" w:hAnsi="Times New Roman"/>
          <w:sz w:val="24"/>
          <w:szCs w:val="24"/>
        </w:rPr>
        <w:t>) на территории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F76D90">
        <w:rPr>
          <w:rFonts w:ascii="Times New Roman" w:eastAsia="Times New Roman" w:hAnsi="Times New Roman"/>
          <w:bCs/>
          <w:sz w:val="24"/>
          <w:szCs w:val="24"/>
          <w:lang w:eastAsia="ru-RU"/>
        </w:rPr>
        <w:t>Котельского сельского поселения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412E84" w:rsidRDefault="00412E84" w:rsidP="00412E84">
      <w:pPr>
        <w:pStyle w:val="a3"/>
        <w:spacing w:before="0"/>
        <w:ind w:left="76"/>
        <w:jc w:val="both"/>
        <w:rPr>
          <w:rFonts w:ascii="Times New Roman" w:hAnsi="Times New Roman"/>
          <w:sz w:val="24"/>
          <w:szCs w:val="24"/>
        </w:rPr>
      </w:pPr>
    </w:p>
    <w:p w:rsidR="00A308DD" w:rsidRDefault="00A308DD" w:rsidP="00412E84">
      <w:pPr>
        <w:pStyle w:val="a3"/>
        <w:numPr>
          <w:ilvl w:val="0"/>
          <w:numId w:val="4"/>
        </w:numPr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изменений в правила благоустройства территорий муниципального образования</w:t>
      </w:r>
      <w:r w:rsidR="00412E84">
        <w:rPr>
          <w:rFonts w:ascii="Times New Roman" w:hAnsi="Times New Roman"/>
          <w:sz w:val="24"/>
          <w:szCs w:val="24"/>
        </w:rPr>
        <w:t xml:space="preserve"> «Котельское сельское поселение»</w:t>
      </w:r>
      <w:r w:rsidRPr="00412E84">
        <w:rPr>
          <w:rFonts w:ascii="Times New Roman" w:hAnsi="Times New Roman"/>
          <w:sz w:val="24"/>
          <w:szCs w:val="24"/>
        </w:rPr>
        <w:t xml:space="preserve"> в части размещения детских и спортивных площадок.</w:t>
      </w:r>
    </w:p>
    <w:p w:rsidR="00412E84" w:rsidRPr="00412E84" w:rsidRDefault="00412E84" w:rsidP="00412E84">
      <w:pPr>
        <w:pStyle w:val="a3"/>
        <w:spacing w:before="0"/>
        <w:ind w:left="76"/>
        <w:jc w:val="both"/>
        <w:rPr>
          <w:rFonts w:ascii="Times New Roman" w:hAnsi="Times New Roman"/>
          <w:sz w:val="24"/>
          <w:szCs w:val="24"/>
        </w:rPr>
      </w:pPr>
    </w:p>
    <w:p w:rsidR="00920FBA" w:rsidRDefault="00920FBA" w:rsidP="006F35E6">
      <w:pPr>
        <w:pStyle w:val="a3"/>
        <w:numPr>
          <w:ilvl w:val="0"/>
          <w:numId w:val="4"/>
        </w:numPr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Утверждение Кодекса этики депутата Совета депутатов МО «Котельское сельское поселение»</w:t>
      </w:r>
    </w:p>
    <w:p w:rsidR="00412E84" w:rsidRDefault="00412E84" w:rsidP="00412E84">
      <w:pPr>
        <w:pStyle w:val="a3"/>
        <w:spacing w:before="0"/>
        <w:ind w:left="76"/>
        <w:jc w:val="both"/>
        <w:rPr>
          <w:rFonts w:ascii="Times New Roman" w:hAnsi="Times New Roman"/>
          <w:sz w:val="24"/>
          <w:szCs w:val="24"/>
        </w:rPr>
      </w:pPr>
    </w:p>
    <w:p w:rsidR="00A308DD" w:rsidRDefault="00A308DD" w:rsidP="001305C8">
      <w:pPr>
        <w:pStyle w:val="a3"/>
        <w:numPr>
          <w:ilvl w:val="0"/>
          <w:numId w:val="4"/>
        </w:numPr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Рассмотрение обращения АМО «Кингисеппский муниципальный район» о передаче </w:t>
      </w:r>
      <w:r w:rsidR="001305C8" w:rsidRPr="001305C8">
        <w:rPr>
          <w:rFonts w:ascii="Times New Roman" w:hAnsi="Times New Roman"/>
          <w:sz w:val="24"/>
          <w:szCs w:val="24"/>
        </w:rPr>
        <w:t xml:space="preserve">О передаче администрации МО "Кингисеппский муниципальный район" части полномочий МО </w:t>
      </w:r>
      <w:r w:rsidR="001305C8">
        <w:rPr>
          <w:rFonts w:ascii="Times New Roman" w:hAnsi="Times New Roman"/>
          <w:sz w:val="24"/>
          <w:szCs w:val="24"/>
        </w:rPr>
        <w:t>"Котельское сельское поселение"</w:t>
      </w:r>
      <w:r w:rsidR="001305C8" w:rsidRPr="001305C8">
        <w:rPr>
          <w:rFonts w:ascii="Times New Roman" w:hAnsi="Times New Roman"/>
          <w:sz w:val="24"/>
          <w:szCs w:val="24"/>
        </w:rPr>
        <w:t xml:space="preserve"> по организации и осуществления муниципального контроля  за соблюдением правил благоустройства</w:t>
      </w:r>
      <w:r w:rsidR="001305C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412E84" w:rsidRDefault="00412E84" w:rsidP="00412E84">
      <w:pPr>
        <w:pStyle w:val="a3"/>
        <w:spacing w:before="0"/>
        <w:ind w:left="76"/>
        <w:jc w:val="both"/>
        <w:rPr>
          <w:rFonts w:ascii="Times New Roman" w:hAnsi="Times New Roman"/>
          <w:sz w:val="24"/>
          <w:szCs w:val="24"/>
        </w:rPr>
      </w:pPr>
    </w:p>
    <w:p w:rsidR="00A308DD" w:rsidRPr="00A308DD" w:rsidRDefault="00A308DD" w:rsidP="006F35E6">
      <w:pPr>
        <w:pStyle w:val="a3"/>
        <w:numPr>
          <w:ilvl w:val="0"/>
          <w:numId w:val="4"/>
        </w:numPr>
        <w:spacing w:before="0"/>
        <w:jc w:val="both"/>
        <w:rPr>
          <w:rFonts w:ascii="Times New Roman" w:hAnsi="Times New Roman"/>
          <w:sz w:val="24"/>
          <w:szCs w:val="24"/>
        </w:rPr>
      </w:pPr>
      <w:r w:rsidRPr="00A308DD">
        <w:rPr>
          <w:rFonts w:ascii="Times New Roman" w:hAnsi="Times New Roman"/>
          <w:sz w:val="24"/>
          <w:szCs w:val="24"/>
        </w:rPr>
        <w:t>Рассмотрение обращения ГБУ ЛО «СББЖ Кингисеппского и Сланцевого районов» о предоставлении помещения для Котельского ветеринарного участка.</w:t>
      </w:r>
    </w:p>
    <w:p w:rsidR="00A308DD" w:rsidRDefault="00A308DD" w:rsidP="00A308DD">
      <w:pPr>
        <w:pStyle w:val="a3"/>
        <w:spacing w:before="0"/>
        <w:ind w:left="142"/>
        <w:jc w:val="both"/>
        <w:rPr>
          <w:rFonts w:ascii="Times New Roman" w:hAnsi="Times New Roman"/>
          <w:sz w:val="24"/>
          <w:szCs w:val="24"/>
        </w:rPr>
      </w:pPr>
    </w:p>
    <w:p w:rsidR="00A101ED" w:rsidRDefault="00412E84" w:rsidP="006F35E6">
      <w:pPr>
        <w:pStyle w:val="a3"/>
        <w:spacing w:before="0"/>
        <w:ind w:left="142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308DD">
        <w:rPr>
          <w:rFonts w:ascii="Times New Roman" w:hAnsi="Times New Roman"/>
          <w:sz w:val="24"/>
          <w:szCs w:val="24"/>
        </w:rPr>
        <w:t xml:space="preserve">. </w:t>
      </w:r>
      <w:r w:rsidR="00A101ED" w:rsidRPr="00BE6544">
        <w:rPr>
          <w:rFonts w:ascii="Times New Roman" w:hAnsi="Times New Roman"/>
          <w:sz w:val="24"/>
          <w:szCs w:val="24"/>
        </w:rPr>
        <w:t>Разное</w:t>
      </w:r>
    </w:p>
    <w:p w:rsidR="00A308DD" w:rsidRDefault="00A308DD" w:rsidP="00A308DD">
      <w:pPr>
        <w:pStyle w:val="a3"/>
        <w:spacing w:before="0"/>
        <w:ind w:left="142"/>
        <w:jc w:val="both"/>
        <w:rPr>
          <w:rFonts w:ascii="Times New Roman" w:hAnsi="Times New Roman"/>
          <w:sz w:val="24"/>
          <w:szCs w:val="24"/>
        </w:rPr>
      </w:pPr>
    </w:p>
    <w:p w:rsidR="00A308DD" w:rsidRPr="00BE6544" w:rsidRDefault="00A308DD" w:rsidP="00A308DD">
      <w:pPr>
        <w:pStyle w:val="a3"/>
        <w:spacing w:before="0"/>
        <w:ind w:left="142"/>
        <w:jc w:val="both"/>
        <w:rPr>
          <w:rFonts w:ascii="Times New Roman" w:hAnsi="Times New Roman"/>
          <w:sz w:val="24"/>
          <w:szCs w:val="24"/>
        </w:rPr>
      </w:pPr>
    </w:p>
    <w:p w:rsidR="008E71BA" w:rsidRPr="00E40220" w:rsidRDefault="00A308D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председателя Совета депутатов</w:t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 Ермолин</w:t>
      </w:r>
    </w:p>
    <w:sectPr w:rsidR="008E71BA" w:rsidRPr="00E40220" w:rsidSect="003D3A6D">
      <w:pgSz w:w="11906" w:h="16838"/>
      <w:pgMar w:top="709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56375"/>
    <w:multiLevelType w:val="hybridMultilevel"/>
    <w:tmpl w:val="79D4527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232D3BD6"/>
    <w:multiLevelType w:val="hybridMultilevel"/>
    <w:tmpl w:val="7E7853C8"/>
    <w:lvl w:ilvl="0" w:tplc="B92EAE82">
      <w:start w:val="1"/>
      <w:numFmt w:val="decimal"/>
      <w:lvlText w:val="%1."/>
      <w:lvlJc w:val="left"/>
      <w:pPr>
        <w:ind w:left="-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43EFD"/>
    <w:multiLevelType w:val="hybridMultilevel"/>
    <w:tmpl w:val="7892DE7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D105584"/>
    <w:multiLevelType w:val="hybridMultilevel"/>
    <w:tmpl w:val="0964A3F4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60C06E8E"/>
    <w:multiLevelType w:val="hybridMultilevel"/>
    <w:tmpl w:val="D4B01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60011"/>
    <w:multiLevelType w:val="hybridMultilevel"/>
    <w:tmpl w:val="19900320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00F64"/>
    <w:rsid w:val="001207E6"/>
    <w:rsid w:val="001305C8"/>
    <w:rsid w:val="001346A7"/>
    <w:rsid w:val="00144505"/>
    <w:rsid w:val="001B76AF"/>
    <w:rsid w:val="001D5E4C"/>
    <w:rsid w:val="00201095"/>
    <w:rsid w:val="00235B71"/>
    <w:rsid w:val="0024775B"/>
    <w:rsid w:val="00260D2A"/>
    <w:rsid w:val="00287C61"/>
    <w:rsid w:val="00296F7B"/>
    <w:rsid w:val="002A25A8"/>
    <w:rsid w:val="002C1958"/>
    <w:rsid w:val="002C1E69"/>
    <w:rsid w:val="002F2668"/>
    <w:rsid w:val="0032561A"/>
    <w:rsid w:val="003358D0"/>
    <w:rsid w:val="003734FB"/>
    <w:rsid w:val="003947CD"/>
    <w:rsid w:val="003B225E"/>
    <w:rsid w:val="003B2FC1"/>
    <w:rsid w:val="003C2BC5"/>
    <w:rsid w:val="003D35F5"/>
    <w:rsid w:val="003D3A6D"/>
    <w:rsid w:val="003F5C49"/>
    <w:rsid w:val="00412E84"/>
    <w:rsid w:val="00420A0D"/>
    <w:rsid w:val="004213C7"/>
    <w:rsid w:val="00423DC3"/>
    <w:rsid w:val="00423FA6"/>
    <w:rsid w:val="00430382"/>
    <w:rsid w:val="004457E4"/>
    <w:rsid w:val="0045089E"/>
    <w:rsid w:val="00453B74"/>
    <w:rsid w:val="00470716"/>
    <w:rsid w:val="004B17AF"/>
    <w:rsid w:val="004B211C"/>
    <w:rsid w:val="004D35B7"/>
    <w:rsid w:val="004E34B6"/>
    <w:rsid w:val="004E6AB4"/>
    <w:rsid w:val="00504FA0"/>
    <w:rsid w:val="00515CD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45FF0"/>
    <w:rsid w:val="006540DF"/>
    <w:rsid w:val="006545FD"/>
    <w:rsid w:val="00661179"/>
    <w:rsid w:val="00670A0A"/>
    <w:rsid w:val="00676967"/>
    <w:rsid w:val="00695A40"/>
    <w:rsid w:val="006C76B4"/>
    <w:rsid w:val="006D2A95"/>
    <w:rsid w:val="006E2B82"/>
    <w:rsid w:val="006F35E6"/>
    <w:rsid w:val="00711D10"/>
    <w:rsid w:val="00721D37"/>
    <w:rsid w:val="00731875"/>
    <w:rsid w:val="00743A43"/>
    <w:rsid w:val="00756027"/>
    <w:rsid w:val="00781C84"/>
    <w:rsid w:val="007847F1"/>
    <w:rsid w:val="007A5E9A"/>
    <w:rsid w:val="007C6C83"/>
    <w:rsid w:val="007E4D84"/>
    <w:rsid w:val="007E6FC0"/>
    <w:rsid w:val="0080155E"/>
    <w:rsid w:val="00826E2F"/>
    <w:rsid w:val="00833D3D"/>
    <w:rsid w:val="0085267D"/>
    <w:rsid w:val="00880310"/>
    <w:rsid w:val="008960A1"/>
    <w:rsid w:val="008C3DD6"/>
    <w:rsid w:val="008D0EAF"/>
    <w:rsid w:val="008D533F"/>
    <w:rsid w:val="008E4E3C"/>
    <w:rsid w:val="008E71BA"/>
    <w:rsid w:val="008F19E6"/>
    <w:rsid w:val="0091430B"/>
    <w:rsid w:val="00920FBA"/>
    <w:rsid w:val="009218B1"/>
    <w:rsid w:val="00945279"/>
    <w:rsid w:val="0095574B"/>
    <w:rsid w:val="00963209"/>
    <w:rsid w:val="009772D4"/>
    <w:rsid w:val="00986543"/>
    <w:rsid w:val="00992FCA"/>
    <w:rsid w:val="009A451D"/>
    <w:rsid w:val="009D5C49"/>
    <w:rsid w:val="009E49FC"/>
    <w:rsid w:val="009E4C07"/>
    <w:rsid w:val="009F764A"/>
    <w:rsid w:val="00A00FAE"/>
    <w:rsid w:val="00A101ED"/>
    <w:rsid w:val="00A308DD"/>
    <w:rsid w:val="00A36880"/>
    <w:rsid w:val="00A551EA"/>
    <w:rsid w:val="00AA1A4D"/>
    <w:rsid w:val="00AA2562"/>
    <w:rsid w:val="00AF5706"/>
    <w:rsid w:val="00B324C7"/>
    <w:rsid w:val="00B40BEC"/>
    <w:rsid w:val="00B4121B"/>
    <w:rsid w:val="00B42542"/>
    <w:rsid w:val="00B528B7"/>
    <w:rsid w:val="00B70E22"/>
    <w:rsid w:val="00B77264"/>
    <w:rsid w:val="00B81B0B"/>
    <w:rsid w:val="00B81C23"/>
    <w:rsid w:val="00B83643"/>
    <w:rsid w:val="00BA120B"/>
    <w:rsid w:val="00BB295A"/>
    <w:rsid w:val="00BB2AD7"/>
    <w:rsid w:val="00BB3D69"/>
    <w:rsid w:val="00BC4A83"/>
    <w:rsid w:val="00BC6732"/>
    <w:rsid w:val="00BD0455"/>
    <w:rsid w:val="00BD6067"/>
    <w:rsid w:val="00BE2658"/>
    <w:rsid w:val="00BE6544"/>
    <w:rsid w:val="00BF037A"/>
    <w:rsid w:val="00C0058F"/>
    <w:rsid w:val="00C043AA"/>
    <w:rsid w:val="00C156D8"/>
    <w:rsid w:val="00C165F2"/>
    <w:rsid w:val="00C3047E"/>
    <w:rsid w:val="00C32149"/>
    <w:rsid w:val="00C32A92"/>
    <w:rsid w:val="00C8016A"/>
    <w:rsid w:val="00CC70E3"/>
    <w:rsid w:val="00CE4E2E"/>
    <w:rsid w:val="00CF2229"/>
    <w:rsid w:val="00D02B21"/>
    <w:rsid w:val="00D06707"/>
    <w:rsid w:val="00D1680F"/>
    <w:rsid w:val="00D50198"/>
    <w:rsid w:val="00D60A8A"/>
    <w:rsid w:val="00D64BA9"/>
    <w:rsid w:val="00D67127"/>
    <w:rsid w:val="00D70F0B"/>
    <w:rsid w:val="00D73F14"/>
    <w:rsid w:val="00D84AE4"/>
    <w:rsid w:val="00D94233"/>
    <w:rsid w:val="00DB4F8E"/>
    <w:rsid w:val="00DC47A8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094B"/>
    <w:rsid w:val="00E62BCE"/>
    <w:rsid w:val="00E81EFD"/>
    <w:rsid w:val="00E90F57"/>
    <w:rsid w:val="00EA6B2A"/>
    <w:rsid w:val="00EF3DEA"/>
    <w:rsid w:val="00F038B7"/>
    <w:rsid w:val="00F30C90"/>
    <w:rsid w:val="00F410B5"/>
    <w:rsid w:val="00F465D8"/>
    <w:rsid w:val="00F50350"/>
    <w:rsid w:val="00F55BF3"/>
    <w:rsid w:val="00F5655C"/>
    <w:rsid w:val="00F6045C"/>
    <w:rsid w:val="00F62558"/>
    <w:rsid w:val="00F76D90"/>
    <w:rsid w:val="00F8421C"/>
    <w:rsid w:val="00FA70ED"/>
    <w:rsid w:val="00FD6772"/>
    <w:rsid w:val="00FD69D2"/>
    <w:rsid w:val="00FD7399"/>
    <w:rsid w:val="00FE002A"/>
    <w:rsid w:val="00FE0F36"/>
    <w:rsid w:val="00FE1DD6"/>
    <w:rsid w:val="00FE57CE"/>
    <w:rsid w:val="00FE642E"/>
    <w:rsid w:val="00FF09A5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1EF13-083B-401E-847A-86C337A0F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16</cp:revision>
  <cp:lastPrinted>2021-08-19T06:16:00Z</cp:lastPrinted>
  <dcterms:created xsi:type="dcterms:W3CDTF">2021-05-18T06:11:00Z</dcterms:created>
  <dcterms:modified xsi:type="dcterms:W3CDTF">2021-08-19T07:06:00Z</dcterms:modified>
</cp:coreProperties>
</file>