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035" w:rsidRDefault="00E91473" w:rsidP="00E91473">
      <w:pPr>
        <w:jc w:val="center"/>
      </w:pPr>
      <w:r>
        <w:rPr>
          <w:noProof/>
          <w:lang w:eastAsia="ru-RU"/>
        </w:rPr>
        <w:drawing>
          <wp:inline distT="0" distB="0" distL="0" distR="0" wp14:anchorId="37F28C29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91473" w:rsidRPr="006F6A11" w:rsidRDefault="00E91473" w:rsidP="00E9147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E91473" w:rsidRPr="006F6A11" w:rsidRDefault="00E91473" w:rsidP="00E914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</w:t>
      </w:r>
    </w:p>
    <w:p w:rsidR="00E91473" w:rsidRPr="006F6A11" w:rsidRDefault="00E91473" w:rsidP="00E914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E91473" w:rsidRPr="001A0AEE" w:rsidRDefault="00E91473" w:rsidP="00E914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1473" w:rsidRPr="006F6A11" w:rsidRDefault="00E91473" w:rsidP="00E91473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E91473" w:rsidRPr="001A0AEE" w:rsidRDefault="00E91473" w:rsidP="00E91473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E91473" w:rsidRDefault="0048499B" w:rsidP="00E9147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24.02.2015 г. № 19</w:t>
      </w:r>
    </w:p>
    <w:p w:rsidR="004E25E1" w:rsidRDefault="004E25E1" w:rsidP="004E25E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Об утверждении перечня должностей муниципальной </w:t>
      </w:r>
    </w:p>
    <w:p w:rsidR="004E25E1" w:rsidRDefault="004E25E1" w:rsidP="004E25E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службы администрации, руководителей муниципальных </w:t>
      </w:r>
    </w:p>
    <w:p w:rsidR="004E25E1" w:rsidRPr="004E25E1" w:rsidRDefault="004E25E1" w:rsidP="004E25E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proofErr w:type="gramStart"/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учреждений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МО</w:t>
      </w:r>
      <w:proofErr w:type="gramEnd"/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«</w:t>
      </w:r>
      <w:proofErr w:type="spellStart"/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Котельское</w:t>
      </w:r>
      <w:proofErr w:type="spellEnd"/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сельское поселение», </w:t>
      </w:r>
    </w:p>
    <w:p w:rsidR="004E25E1" w:rsidRDefault="004E25E1" w:rsidP="004E25E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при назначении на которые граждане и при замещении </w:t>
      </w:r>
    </w:p>
    <w:p w:rsidR="004C6EB4" w:rsidRDefault="004E25E1" w:rsidP="004E25E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которых муниципальные</w:t>
      </w:r>
      <w:r w:rsidR="004C6EB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proofErr w:type="gramStart"/>
      <w:r w:rsidR="004C6EB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служащие, </w:t>
      </w: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обязаны</w:t>
      </w:r>
      <w:proofErr w:type="gramEnd"/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представлять </w:t>
      </w:r>
    </w:p>
    <w:p w:rsidR="004E25E1" w:rsidRPr="004E25E1" w:rsidRDefault="004E25E1" w:rsidP="004E25E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сведения</w:t>
      </w:r>
      <w:r w:rsidR="004C6EB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 своих доходах,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расходах, </w:t>
      </w: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об имуществе и обязательствах </w:t>
      </w:r>
    </w:p>
    <w:p w:rsidR="001321F5" w:rsidRDefault="004C6EB4" w:rsidP="004E25E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имущественного характера, а также сведения о доходах, расходах</w:t>
      </w:r>
      <w:r w:rsidR="001321F5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</w:p>
    <w:p w:rsidR="001321F5" w:rsidRDefault="001321F5" w:rsidP="004E25E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об имуществе </w:t>
      </w:r>
      <w:r w:rsidR="004C6EB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и обязательствах имущественного характера с</w:t>
      </w:r>
      <w:r w:rsidR="004E25E1"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воих </w:t>
      </w:r>
    </w:p>
    <w:p w:rsidR="004E25E1" w:rsidRDefault="004E25E1" w:rsidP="004E25E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супруги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(супруга) </w:t>
      </w:r>
      <w:proofErr w:type="gramStart"/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и </w:t>
      </w:r>
      <w:r w:rsidR="004C6EB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несовершеннолетних</w:t>
      </w:r>
      <w:proofErr w:type="gramEnd"/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детей</w:t>
      </w:r>
    </w:p>
    <w:p w:rsidR="004A4F7B" w:rsidRDefault="004A4F7B" w:rsidP="004E25E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4A4F7B" w:rsidRDefault="004A4F7B" w:rsidP="004E25E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4A4F7B" w:rsidRPr="00A94609" w:rsidRDefault="00484917" w:rsidP="00484917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федеральным законом</w:t>
      </w:r>
      <w:r w:rsidR="004A4F7B"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</w:t>
      </w:r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25 декабря 2008 г. №</w:t>
      </w:r>
      <w:r w:rsidR="004A4F7B"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273-ФЗ «</w:t>
      </w:r>
      <w:r w:rsidR="004A4F7B"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противодействии коррупции» , </w:t>
      </w:r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Указом Пре</w:t>
      </w:r>
      <w:r w:rsidR="00A94609"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зидента РФ от 02.04.2013 N 310 «</w:t>
      </w:r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мерах по реализации отдельных</w:t>
      </w:r>
      <w:r w:rsidR="00A94609"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положений Федерального закона «</w:t>
      </w:r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контроле за соответствием расходов лиц, замещающих государственные д</w:t>
      </w:r>
      <w:r w:rsidR="00A94609"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олжности, и иных лиц их доходам», </w:t>
      </w:r>
      <w:r w:rsidR="004A4F7B"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Указом Президента Российской Федерации от 23 июня 2014 г. № 460 «Об утверждении  формы справки о доходах, расходах, об имуществе и обязательствах имущественного характера», Указом Президента Российской Федерации от 23.06.2014 г. № 453 «О внесении изменений в некоторые акты Президента Российской Федерации по вопросам противодействия коррупции</w:t>
      </w:r>
      <w:r w:rsid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4A4F7B" w:rsidRPr="004E25E1" w:rsidRDefault="004A4F7B" w:rsidP="00484917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48499B" w:rsidRPr="00A94609" w:rsidRDefault="004A4F7B" w:rsidP="00E9147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A94609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ПОСТАНОВЛЯЮ:</w:t>
      </w:r>
    </w:p>
    <w:p w:rsidR="004A4F7B" w:rsidRDefault="004A4F7B" w:rsidP="00E9147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484917" w:rsidRPr="00A94609" w:rsidRDefault="00484917" w:rsidP="00484917">
      <w:pPr>
        <w:pStyle w:val="a3"/>
        <w:keepNext/>
        <w:numPr>
          <w:ilvl w:val="0"/>
          <w:numId w:val="1"/>
        </w:num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перечень должностей муниципальной службы в администрации муниципального образования «</w:t>
      </w:r>
      <w:proofErr w:type="spellStart"/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</w:t>
      </w:r>
      <w:proofErr w:type="spellStart"/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Ленинградской области, при назначении на которые граждане и при замещении которых муниципальные служащие администрации обязаны предоставлять сведения о своих доходах,  расходах, об имуществе   и обязательствах имущественного характера, а также сведений о доходах, расходах, об имуществе и обязательствах имущественного характера супруги (супруга) и несовершеннолетних детей (приложения № 1) .</w:t>
      </w:r>
    </w:p>
    <w:p w:rsidR="00484917" w:rsidRPr="00A94609" w:rsidRDefault="00484917" w:rsidP="00484917">
      <w:pPr>
        <w:pStyle w:val="a3"/>
        <w:keepNext/>
        <w:numPr>
          <w:ilvl w:val="0"/>
          <w:numId w:val="1"/>
        </w:num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перечень должностей руководителей муниципальных учреждений МО «</w:t>
      </w:r>
      <w:proofErr w:type="spellStart"/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поселение», и претендующих на замещение должностей руководителей муниципальных учреждений, </w:t>
      </w:r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которые   обязаны представлять сведения о своих доходах,</w:t>
      </w:r>
      <w:r w:rsidR="001321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1321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расходах, </w:t>
      </w:r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</w:t>
      </w:r>
      <w:proofErr w:type="gramEnd"/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имуществе и обязательствах имущественного характера, а также сведения о доходах, </w:t>
      </w:r>
      <w:r w:rsidR="004C6E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расходах, </w:t>
      </w:r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имуществе и обязательствах имущественного характера своих супруга (супруги) и несовершеннолетних детей (приложение № 2)</w:t>
      </w:r>
    </w:p>
    <w:p w:rsidR="00484917" w:rsidRPr="00A94609" w:rsidRDefault="00484917" w:rsidP="00484917">
      <w:pPr>
        <w:pStyle w:val="a3"/>
        <w:keepNext/>
        <w:numPr>
          <w:ilvl w:val="0"/>
          <w:numId w:val="1"/>
        </w:num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Ознакомить муниципальных служащих, а также руководителей муниципальных учреждений МО «</w:t>
      </w:r>
      <w:proofErr w:type="spellStart"/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</w:t>
      </w:r>
      <w:proofErr w:type="gramStart"/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поселение»  с</w:t>
      </w:r>
      <w:proofErr w:type="gramEnd"/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данным постановлением.</w:t>
      </w:r>
    </w:p>
    <w:p w:rsidR="00484917" w:rsidRPr="00A94609" w:rsidRDefault="00484917" w:rsidP="00A94609">
      <w:pPr>
        <w:pStyle w:val="a3"/>
        <w:keepNext/>
        <w:numPr>
          <w:ilvl w:val="0"/>
          <w:numId w:val="1"/>
        </w:num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 администрации МО «</w:t>
      </w:r>
      <w:proofErr w:type="spellStart"/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</w:t>
      </w:r>
      <w:r w:rsidR="00A94609"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льское</w:t>
      </w:r>
      <w:proofErr w:type="spellEnd"/>
      <w:r w:rsidR="00A94609"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от 16.05.2013г. № 54</w:t>
      </w:r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94609"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 утверждении перечня должностей  муниципальной службы администрации, руководителей муниципальных учреждений  МО «</w:t>
      </w:r>
      <w:proofErr w:type="spellStart"/>
      <w:r w:rsidR="00A94609"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="00A94609"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поселение», при назначении на которые граждане и при замещении которых муниципальные служащие, а также руководители муниципальных учреждений обязаны представлять сведения о своих доходах, об имуществе и обязательствах имущественного характера своих супруги (супруга) и несовершеннолетних детей»</w:t>
      </w:r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отменить.</w:t>
      </w:r>
    </w:p>
    <w:p w:rsidR="00484917" w:rsidRPr="00A94609" w:rsidRDefault="00484917" w:rsidP="00484917">
      <w:pPr>
        <w:pStyle w:val="a3"/>
        <w:keepNext/>
        <w:numPr>
          <w:ilvl w:val="0"/>
          <w:numId w:val="1"/>
        </w:num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Контроль за исполнением </w:t>
      </w:r>
      <w:proofErr w:type="gramStart"/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настоящего  постановления</w:t>
      </w:r>
      <w:proofErr w:type="gramEnd"/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возложить на заместителя главы администрации  </w:t>
      </w:r>
      <w:proofErr w:type="spellStart"/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Котельского</w:t>
      </w:r>
      <w:proofErr w:type="spellEnd"/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 Михайлову М.А.</w:t>
      </w:r>
    </w:p>
    <w:p w:rsidR="00484917" w:rsidRPr="00A94609" w:rsidRDefault="00484917" w:rsidP="0048491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4917" w:rsidRPr="00A94609" w:rsidRDefault="00484917" w:rsidP="0048491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4917" w:rsidRPr="00A94609" w:rsidRDefault="00484917" w:rsidP="00484917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4917" w:rsidRPr="00A94609" w:rsidRDefault="00484917" w:rsidP="00484917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4917" w:rsidRPr="00A94609" w:rsidRDefault="00484917" w:rsidP="00484917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46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администрации                                      Ю.И. Кучерявенко</w:t>
      </w:r>
    </w:p>
    <w:p w:rsidR="00484917" w:rsidRPr="00484917" w:rsidRDefault="00484917" w:rsidP="00484917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484917" w:rsidRPr="00484917" w:rsidRDefault="00484917" w:rsidP="00484917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484917" w:rsidRPr="00484917" w:rsidRDefault="00484917" w:rsidP="00484917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484917" w:rsidRPr="00484917" w:rsidRDefault="00484917" w:rsidP="00484917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484917" w:rsidRPr="00484917" w:rsidRDefault="00484917" w:rsidP="00484917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484917" w:rsidRPr="00484917" w:rsidRDefault="00484917" w:rsidP="00484917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484917" w:rsidRPr="00484917" w:rsidRDefault="00484917" w:rsidP="00484917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484917" w:rsidRPr="00A94609" w:rsidRDefault="00484917" w:rsidP="00484917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A9460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Михайлова  63144</w:t>
      </w:r>
      <w:proofErr w:type="gramEnd"/>
    </w:p>
    <w:p w:rsidR="00484917" w:rsidRPr="00A94609" w:rsidRDefault="00A94609" w:rsidP="00484917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вс.2 экз.24.02.15</w:t>
      </w:r>
      <w:r w:rsidR="00484917" w:rsidRPr="00A9460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г </w:t>
      </w:r>
    </w:p>
    <w:p w:rsidR="00484917" w:rsidRPr="00484917" w:rsidRDefault="00484917" w:rsidP="00484917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484917" w:rsidRPr="00484917" w:rsidRDefault="00484917" w:rsidP="00484917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48499B" w:rsidRDefault="0048499B" w:rsidP="00E9147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E91473" w:rsidRDefault="00E91473" w:rsidP="00E91473"/>
    <w:p w:rsidR="00A94609" w:rsidRDefault="00A94609" w:rsidP="00E91473"/>
    <w:p w:rsidR="00A94609" w:rsidRDefault="00A94609" w:rsidP="00E91473"/>
    <w:p w:rsidR="00A94609" w:rsidRDefault="00A94609" w:rsidP="00E91473"/>
    <w:p w:rsidR="00A94609" w:rsidRDefault="00A94609" w:rsidP="00E91473"/>
    <w:p w:rsidR="004C6EB4" w:rsidRDefault="004C6EB4" w:rsidP="00E91473"/>
    <w:p w:rsidR="004C6EB4" w:rsidRDefault="004C6EB4" w:rsidP="00E91473"/>
    <w:p w:rsidR="004C6EB4" w:rsidRDefault="004C6EB4" w:rsidP="00E91473"/>
    <w:p w:rsidR="004C6EB4" w:rsidRDefault="004C6EB4" w:rsidP="00E91473"/>
    <w:p w:rsidR="00A94609" w:rsidRDefault="00A94609" w:rsidP="00E91473"/>
    <w:p w:rsidR="00A94609" w:rsidRDefault="00A94609" w:rsidP="00E91473"/>
    <w:p w:rsidR="004C6EB4" w:rsidRPr="004C6EB4" w:rsidRDefault="004C6EB4" w:rsidP="004C6EB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Утвержден </w:t>
      </w:r>
    </w:p>
    <w:p w:rsidR="004C6EB4" w:rsidRPr="004C6EB4" w:rsidRDefault="004C6EB4" w:rsidP="004C6EB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</w:t>
      </w:r>
    </w:p>
    <w:p w:rsidR="004C6EB4" w:rsidRPr="004C6EB4" w:rsidRDefault="004C6EB4" w:rsidP="004C6EB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МО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сельское</w:t>
      </w:r>
      <w:proofErr w:type="gramEnd"/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поселение»</w:t>
      </w:r>
    </w:p>
    <w:p w:rsidR="004C6EB4" w:rsidRPr="004C6EB4" w:rsidRDefault="004C6EB4" w:rsidP="004C6EB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24 февраля</w:t>
      </w: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15</w:t>
      </w: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19</w:t>
      </w:r>
    </w:p>
    <w:p w:rsidR="004C6EB4" w:rsidRPr="004C6EB4" w:rsidRDefault="004C6EB4" w:rsidP="004C6EB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>(приложение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1</w:t>
      </w: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</w:p>
    <w:p w:rsidR="004C6EB4" w:rsidRPr="004C6EB4" w:rsidRDefault="004C6EB4" w:rsidP="004C6EB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C6EB4" w:rsidRPr="004C6EB4" w:rsidRDefault="004C6EB4" w:rsidP="004C6E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</w:t>
      </w:r>
    </w:p>
    <w:p w:rsidR="004C6EB4" w:rsidRPr="004C6EB4" w:rsidRDefault="004C6EB4" w:rsidP="004C6E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>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о расходах, об имуществе и обязательствах имущественного характера своих супруги (супруга) и несовершеннолетних детей</w:t>
      </w:r>
    </w:p>
    <w:p w:rsidR="004C6EB4" w:rsidRPr="004C6EB4" w:rsidRDefault="004C6EB4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C6EB4" w:rsidRPr="004C6EB4" w:rsidRDefault="004C6EB4" w:rsidP="004C6EB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>1.Должности муниципальной службы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МО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сельское</w:t>
      </w:r>
      <w:proofErr w:type="gramEnd"/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поселение»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района Ленинградской области</w:t>
      </w: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4C6EB4" w:rsidRPr="004C6EB4" w:rsidRDefault="004C6EB4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>- глава администрации</w:t>
      </w:r>
    </w:p>
    <w:p w:rsidR="004C6EB4" w:rsidRPr="004C6EB4" w:rsidRDefault="004C6EB4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>- заместитель главы администрации</w:t>
      </w:r>
    </w:p>
    <w:p w:rsidR="004C6EB4" w:rsidRPr="004C6EB4" w:rsidRDefault="004C6EB4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главный бухгалтер отдела бухгалтерского </w:t>
      </w:r>
      <w:r w:rsidR="001321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учета и финансовой отчетности </w:t>
      </w:r>
    </w:p>
    <w:p w:rsidR="004C6EB4" w:rsidRPr="004C6EB4" w:rsidRDefault="004C6EB4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C6EB4" w:rsidRPr="004C6EB4" w:rsidRDefault="004C6EB4" w:rsidP="001321F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>2. Должност</w:t>
      </w:r>
      <w:r w:rsidR="001321F5">
        <w:rPr>
          <w:rFonts w:ascii="Times New Roman" w:eastAsia="Times New Roman" w:hAnsi="Times New Roman" w:cs="Times New Roman"/>
          <w:sz w:val="28"/>
          <w:szCs w:val="28"/>
          <w:lang w:eastAsia="ar-SA"/>
        </w:rPr>
        <w:t>и администрации МО «</w:t>
      </w:r>
      <w:proofErr w:type="spellStart"/>
      <w:proofErr w:type="gramStart"/>
      <w:r w:rsidR="001321F5">
        <w:rPr>
          <w:rFonts w:ascii="Times New Roman" w:eastAsia="Times New Roman" w:hAnsi="Times New Roman" w:cs="Times New Roman"/>
          <w:sz w:val="28"/>
          <w:szCs w:val="28"/>
          <w:lang w:eastAsia="ar-SA"/>
        </w:rPr>
        <w:t>Котельское</w:t>
      </w:r>
      <w:proofErr w:type="spellEnd"/>
      <w:r w:rsidR="001321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сельское</w:t>
      </w:r>
      <w:proofErr w:type="gramEnd"/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поселение»,</w:t>
      </w:r>
      <w:r w:rsidR="001321F5" w:rsidRPr="001321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1321F5" w:rsidRPr="001321F5">
        <w:rPr>
          <w:rFonts w:ascii="Times New Roman" w:eastAsia="Times New Roman" w:hAnsi="Times New Roman" w:cs="Times New Roman"/>
          <w:sz w:val="28"/>
          <w:szCs w:val="28"/>
          <w:lang w:eastAsia="ar-SA"/>
        </w:rPr>
        <w:t>Кингисеппского</w:t>
      </w:r>
      <w:proofErr w:type="spellEnd"/>
      <w:r w:rsidR="001321F5" w:rsidRPr="001321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района Ленинградской области</w:t>
      </w:r>
      <w:r w:rsidR="001321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замещение которых связано с коррупционными рисками:</w:t>
      </w:r>
    </w:p>
    <w:p w:rsidR="001321F5" w:rsidRPr="004C6EB4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главный специалист по имуществу</w:t>
      </w:r>
    </w:p>
    <w:p w:rsidR="004C6EB4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ведущий специалист по вопросам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ЖКХ, </w:t>
      </w:r>
      <w:r w:rsidR="004C6EB4"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</w:t>
      </w:r>
      <w:proofErr w:type="gramEnd"/>
      <w:r w:rsidR="004C6EB4"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ЧС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321F5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Pr="004C6EB4" w:rsidRDefault="001321F5" w:rsidP="001321F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Утвержден </w:t>
      </w:r>
    </w:p>
    <w:p w:rsidR="001321F5" w:rsidRPr="004C6EB4" w:rsidRDefault="001321F5" w:rsidP="001321F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</w:t>
      </w:r>
    </w:p>
    <w:p w:rsidR="001321F5" w:rsidRPr="004C6EB4" w:rsidRDefault="001321F5" w:rsidP="001321F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МО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сельское</w:t>
      </w:r>
      <w:proofErr w:type="gramEnd"/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поселение»</w:t>
      </w:r>
    </w:p>
    <w:p w:rsidR="001321F5" w:rsidRPr="004C6EB4" w:rsidRDefault="001321F5" w:rsidP="001321F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24 февраля</w:t>
      </w: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15</w:t>
      </w: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19</w:t>
      </w:r>
    </w:p>
    <w:p w:rsidR="001321F5" w:rsidRPr="004C6EB4" w:rsidRDefault="001321F5" w:rsidP="001321F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>(приложение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2</w:t>
      </w: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</w:p>
    <w:p w:rsidR="001321F5" w:rsidRDefault="001321F5" w:rsidP="001321F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1321F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1321F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Pr="004C6EB4" w:rsidRDefault="001321F5" w:rsidP="001321F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</w:t>
      </w:r>
    </w:p>
    <w:p w:rsidR="001321F5" w:rsidRDefault="001321F5" w:rsidP="001321F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EB4">
        <w:rPr>
          <w:rFonts w:ascii="Times New Roman" w:eastAsia="Times New Roman" w:hAnsi="Times New Roman" w:cs="Times New Roman"/>
          <w:sz w:val="28"/>
          <w:szCs w:val="28"/>
          <w:lang w:eastAsia="ar-SA"/>
        </w:rPr>
        <w:t>должностей</w:t>
      </w:r>
      <w:r w:rsidR="00484917" w:rsidRPr="001321F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руководите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лей муниципальных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учреждений </w:t>
      </w:r>
      <w:r w:rsidR="00484917" w:rsidRPr="001321F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</w:t>
      </w:r>
      <w:proofErr w:type="gramEnd"/>
      <w:r w:rsidR="00484917" w:rsidRPr="001321F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претендующих на замещение должностей руководителей муниципальных учреждений, которые   обязаны представлять сведения о своих доходах,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расходах, </w:t>
      </w:r>
      <w:r w:rsidR="00484917" w:rsidRPr="001321F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об имуществе и обязательствах имущественного характера, а также сведения о доходах, </w:t>
      </w:r>
      <w:r w:rsidRPr="001321F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расходах, </w:t>
      </w:r>
      <w:r w:rsidR="00484917" w:rsidRPr="001321F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 имуществе и обязательствах имущественного характера своих супруга (супр</w:t>
      </w:r>
      <w:r w:rsidRPr="001321F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уги) и несовершеннолетних дете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й</w:t>
      </w:r>
    </w:p>
    <w:p w:rsidR="000F697E" w:rsidRDefault="000F697E" w:rsidP="000F697E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F697E" w:rsidRDefault="000F697E" w:rsidP="000F6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0F697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Директор  </w:t>
      </w:r>
      <w:r w:rsidRPr="000F697E">
        <w:rPr>
          <w:rFonts w:ascii="Times New Roman" w:eastAsia="Calibri" w:hAnsi="Times New Roman" w:cs="Times New Roman"/>
          <w:bCs/>
          <w:sz w:val="28"/>
          <w:szCs w:val="28"/>
        </w:rPr>
        <w:t>муниципального</w:t>
      </w:r>
      <w:proofErr w:type="gramEnd"/>
      <w:r w:rsidRPr="000F697E">
        <w:rPr>
          <w:rFonts w:ascii="Times New Roman" w:eastAsia="Calibri" w:hAnsi="Times New Roman" w:cs="Times New Roman"/>
          <w:bCs/>
          <w:sz w:val="28"/>
          <w:szCs w:val="28"/>
        </w:rPr>
        <w:t xml:space="preserve"> казенного учреждения  </w:t>
      </w:r>
    </w:p>
    <w:p w:rsidR="000F697E" w:rsidRPr="000F697E" w:rsidRDefault="000F697E" w:rsidP="000F697E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F697E">
        <w:rPr>
          <w:rFonts w:ascii="Times New Roman" w:eastAsia="Calibri" w:hAnsi="Times New Roman" w:cs="Times New Roman"/>
          <w:bCs/>
          <w:sz w:val="28"/>
          <w:szCs w:val="28"/>
        </w:rPr>
        <w:t>«</w:t>
      </w:r>
      <w:proofErr w:type="spellStart"/>
      <w:r w:rsidRPr="000F697E">
        <w:rPr>
          <w:rFonts w:ascii="Times New Roman" w:eastAsia="Calibri" w:hAnsi="Times New Roman" w:cs="Times New Roman"/>
          <w:bCs/>
          <w:sz w:val="28"/>
          <w:szCs w:val="28"/>
        </w:rPr>
        <w:t>Котельский</w:t>
      </w:r>
      <w:proofErr w:type="spellEnd"/>
      <w:r w:rsidRPr="000F697E">
        <w:rPr>
          <w:rFonts w:ascii="Times New Roman" w:eastAsia="Calibri" w:hAnsi="Times New Roman" w:cs="Times New Roman"/>
          <w:bCs/>
          <w:sz w:val="28"/>
          <w:szCs w:val="28"/>
        </w:rPr>
        <w:t xml:space="preserve"> культурно-досуговый центр»</w:t>
      </w:r>
    </w:p>
    <w:p w:rsidR="000F697E" w:rsidRPr="000F697E" w:rsidRDefault="000F697E" w:rsidP="000F69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P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>Ознакомлен(а)</w:t>
      </w:r>
    </w:p>
    <w:p w:rsidR="000F697E" w:rsidRP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Глава администрации                              ____________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Кучерявенко Ю.И.</w:t>
      </w:r>
    </w:p>
    <w:p w:rsidR="000F697E" w:rsidRP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____________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__</w:t>
      </w:r>
    </w:p>
    <w:p w:rsidR="000F697E" w:rsidRP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(дата)</w:t>
      </w:r>
    </w:p>
    <w:p w:rsidR="000F697E" w:rsidRP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P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>Ознакомлен(а)</w:t>
      </w:r>
    </w:p>
    <w:p w:rsidR="000F697E" w:rsidRP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Заместитель главы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____________ Михайлова М.А.</w:t>
      </w:r>
    </w:p>
    <w:p w:rsidR="000F697E" w:rsidRP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____________</w:t>
      </w:r>
    </w:p>
    <w:p w:rsidR="000F697E" w:rsidRP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(дата)</w:t>
      </w:r>
    </w:p>
    <w:p w:rsidR="000F697E" w:rsidRP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P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>Ознакомлен(а)</w:t>
      </w:r>
    </w:p>
    <w:p w:rsid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Г</w:t>
      </w: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>лавный бухгалтер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отдела </w:t>
      </w:r>
    </w:p>
    <w:p w:rsidR="000F697E" w:rsidRP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Бухгалтерского учета и финансовой отчетности___________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Шарова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Е.М.</w:t>
      </w:r>
    </w:p>
    <w:p w:rsidR="000F697E" w:rsidRP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</w:t>
      </w: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____________</w:t>
      </w:r>
    </w:p>
    <w:p w:rsidR="000F697E" w:rsidRP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(дата)</w:t>
      </w:r>
    </w:p>
    <w:p w:rsidR="000F697E" w:rsidRP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P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Ознакомлен(а) </w:t>
      </w:r>
    </w:p>
    <w:p w:rsidR="000F697E" w:rsidRP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Главный специалист по имуществу    </w:t>
      </w: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____________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Смирнова Е.Г.</w:t>
      </w:r>
    </w:p>
    <w:p w:rsidR="000F697E" w:rsidRP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</w:t>
      </w: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____________</w:t>
      </w:r>
    </w:p>
    <w:p w:rsidR="000F697E" w:rsidRP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</w:t>
      </w: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(дата)</w:t>
      </w:r>
    </w:p>
    <w:p w:rsidR="000F697E" w:rsidRP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P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>Ознакомлен(а)</w:t>
      </w:r>
    </w:p>
    <w:p w:rsidR="000F697E" w:rsidRP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Ведущий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специалист </w:t>
      </w: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</w:t>
      </w:r>
      <w:proofErr w:type="gramEnd"/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воп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росам ЖКХ,</w:t>
      </w: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 и ЧС</w:t>
      </w:r>
    </w:p>
    <w:p w:rsidR="000F697E" w:rsidRP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____________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Долгополов И.Е.</w:t>
      </w:r>
    </w:p>
    <w:p w:rsidR="000F697E" w:rsidRP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</w:t>
      </w:r>
    </w:p>
    <w:p w:rsid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(дата)</w:t>
      </w:r>
    </w:p>
    <w:p w:rsidR="000F697E" w:rsidRDefault="000F697E" w:rsidP="000F69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697E">
        <w:rPr>
          <w:rFonts w:ascii="Times New Roman" w:eastAsia="Times New Roman" w:hAnsi="Times New Roman" w:cs="Times New Roman"/>
          <w:sz w:val="28"/>
          <w:szCs w:val="28"/>
          <w:lang w:eastAsia="ar-SA"/>
        </w:rPr>
        <w:t>Ознакомлен(а)</w:t>
      </w:r>
    </w:p>
    <w:p w:rsidR="00012DEC" w:rsidRPr="00012DEC" w:rsidRDefault="000F697E" w:rsidP="00012DE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012D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012DEC" w:rsidRPr="00012DEC">
        <w:rPr>
          <w:rFonts w:ascii="Times New Roman" w:eastAsia="Times New Roman" w:hAnsi="Times New Roman" w:cs="Times New Roman"/>
          <w:sz w:val="28"/>
          <w:szCs w:val="28"/>
          <w:lang w:eastAsia="ar-SA"/>
        </w:rPr>
        <w:t>Директор  муниципального</w:t>
      </w:r>
      <w:proofErr w:type="gramEnd"/>
      <w:r w:rsidR="00012DEC" w:rsidRPr="00012D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казенного учреждения  </w:t>
      </w:r>
    </w:p>
    <w:p w:rsidR="00012DEC" w:rsidRPr="00012DEC" w:rsidRDefault="00012DEC" w:rsidP="00012DE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12DEC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proofErr w:type="spellStart"/>
      <w:r w:rsidRPr="00012DEC">
        <w:rPr>
          <w:rFonts w:ascii="Times New Roman" w:eastAsia="Times New Roman" w:hAnsi="Times New Roman" w:cs="Times New Roman"/>
          <w:sz w:val="28"/>
          <w:szCs w:val="28"/>
          <w:lang w:eastAsia="ar-SA"/>
        </w:rPr>
        <w:t>Котельский</w:t>
      </w:r>
      <w:proofErr w:type="spellEnd"/>
      <w:r w:rsidRPr="00012D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культурно-досуговый </w:t>
      </w:r>
      <w:proofErr w:type="gramStart"/>
      <w:r w:rsidRPr="00012DEC">
        <w:rPr>
          <w:rFonts w:ascii="Times New Roman" w:eastAsia="Times New Roman" w:hAnsi="Times New Roman" w:cs="Times New Roman"/>
          <w:sz w:val="28"/>
          <w:szCs w:val="28"/>
          <w:lang w:eastAsia="ar-SA"/>
        </w:rPr>
        <w:t>центр»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______________Скрябин А.В.</w:t>
      </w:r>
    </w:p>
    <w:p w:rsidR="000F697E" w:rsidRDefault="00012DEC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_____________</w:t>
      </w:r>
    </w:p>
    <w:p w:rsidR="000F697E" w:rsidRDefault="00012DEC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(дата)</w:t>
      </w: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697E" w:rsidRDefault="000F697E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21F5" w:rsidRPr="004C6EB4" w:rsidRDefault="001321F5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C6EB4" w:rsidRPr="004C6EB4" w:rsidRDefault="004C6EB4" w:rsidP="004C6E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94609" w:rsidRDefault="00A94609" w:rsidP="00E91473"/>
    <w:p w:rsidR="00A94609" w:rsidRDefault="00A94609" w:rsidP="00E91473"/>
    <w:p w:rsidR="00A94609" w:rsidRDefault="00A94609" w:rsidP="00E91473"/>
    <w:p w:rsidR="00A94609" w:rsidRDefault="00A94609" w:rsidP="00E91473"/>
    <w:p w:rsidR="00A94609" w:rsidRDefault="00A94609" w:rsidP="00E91473"/>
    <w:p w:rsidR="00A94609" w:rsidRDefault="00A9730B" w:rsidP="00E91473">
      <w:r>
        <w:t xml:space="preserve"> </w:t>
      </w:r>
      <w:bookmarkStart w:id="0" w:name="_GoBack"/>
      <w:bookmarkEnd w:id="0"/>
    </w:p>
    <w:sectPr w:rsidR="00A94609" w:rsidSect="004C6EB4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81DC4"/>
    <w:multiLevelType w:val="hybridMultilevel"/>
    <w:tmpl w:val="71B0D07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F1535"/>
    <w:multiLevelType w:val="hybridMultilevel"/>
    <w:tmpl w:val="F84AB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5915DB"/>
    <w:multiLevelType w:val="hybridMultilevel"/>
    <w:tmpl w:val="16063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739"/>
    <w:rsid w:val="00012DEC"/>
    <w:rsid w:val="000F697E"/>
    <w:rsid w:val="001321F5"/>
    <w:rsid w:val="00380035"/>
    <w:rsid w:val="00484917"/>
    <w:rsid w:val="0048499B"/>
    <w:rsid w:val="004A4F7B"/>
    <w:rsid w:val="004B5263"/>
    <w:rsid w:val="004C6EB4"/>
    <w:rsid w:val="004E25E1"/>
    <w:rsid w:val="00A94609"/>
    <w:rsid w:val="00A9730B"/>
    <w:rsid w:val="00E91473"/>
    <w:rsid w:val="00E9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672402-23F5-4B74-97FE-2DBB812CA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1F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91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2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2D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5</cp:revision>
  <cp:lastPrinted>2015-03-11T13:35:00Z</cp:lastPrinted>
  <dcterms:created xsi:type="dcterms:W3CDTF">2015-03-10T13:32:00Z</dcterms:created>
  <dcterms:modified xsi:type="dcterms:W3CDTF">2015-03-11T13:58:00Z</dcterms:modified>
</cp:coreProperties>
</file>